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933" w14:textId="77777777" w:rsidR="00A41AEB" w:rsidRDefault="00CB2310" w:rsidP="00CB2310">
      <w:pPr>
        <w:ind w:left="5400"/>
        <w:jc w:val="both"/>
        <w:rPr>
          <w:bCs/>
          <w:sz w:val="22"/>
          <w:szCs w:val="22"/>
          <w:lang w:eastAsia="lt-LT"/>
        </w:rPr>
      </w:pPr>
      <w:bookmarkStart w:id="0" w:name="_Hlk11676135"/>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5BB907C5" w:rsidR="00891DE9" w:rsidRPr="00CB2310" w:rsidRDefault="00CB2310" w:rsidP="00CB2310">
      <w:pPr>
        <w:ind w:left="5400"/>
        <w:jc w:val="both"/>
        <w:rPr>
          <w:sz w:val="22"/>
          <w:szCs w:val="22"/>
        </w:rPr>
      </w:pPr>
      <w:r w:rsidRPr="00CB2310">
        <w:rPr>
          <w:sz w:val="22"/>
          <w:szCs w:val="22"/>
          <w:lang w:eastAsia="lt-LT"/>
        </w:rPr>
        <w:t xml:space="preserve"> </w:t>
      </w:r>
      <w:r w:rsidR="0000480C">
        <w:rPr>
          <w:sz w:val="22"/>
          <w:szCs w:val="22"/>
          <w:lang w:eastAsia="lt-LT"/>
        </w:rPr>
        <w:t xml:space="preserve">1 </w:t>
      </w:r>
      <w:r w:rsidRPr="00CB2310">
        <w:rPr>
          <w:sz w:val="22"/>
          <w:szCs w:val="22"/>
          <w:lang w:eastAsia="lt-LT"/>
        </w:rPr>
        <w:t>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A4719B" w14:paraId="4C868CE4" w14:textId="77777777" w:rsidTr="00911CEF">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A4719B" w:rsidRDefault="00A4719B" w:rsidP="00A4719B">
            <w:pPr>
              <w:jc w:val="both"/>
            </w:pPr>
            <w:r>
              <w:rPr>
                <w:sz w:val="22"/>
                <w:szCs w:val="22"/>
              </w:rPr>
              <w:t>Vietos projekto paraiškos pateikimo būdas</w:t>
            </w:r>
          </w:p>
        </w:tc>
        <w:tc>
          <w:tcPr>
            <w:tcW w:w="487" w:type="dxa"/>
            <w:tcBorders>
              <w:top w:val="nil"/>
              <w:left w:val="nil"/>
              <w:bottom w:val="single" w:sz="8" w:space="0" w:color="auto"/>
              <w:right w:val="single" w:sz="8" w:space="0" w:color="auto"/>
            </w:tcBorders>
            <w:tcMar>
              <w:top w:w="0" w:type="dxa"/>
              <w:left w:w="0" w:type="dxa"/>
              <w:bottom w:w="0" w:type="dxa"/>
              <w:right w:w="0" w:type="dxa"/>
            </w:tcMar>
          </w:tcPr>
          <w:p w14:paraId="026E7BA6" w14:textId="77777777" w:rsidR="00A4719B" w:rsidRDefault="00A4719B" w:rsidP="00A4719B">
            <w:pPr>
              <w:jc w:val="center"/>
              <w:rPr>
                <w:szCs w:val="24"/>
                <w:lang w:eastAsia="lt-LT"/>
              </w:rPr>
            </w:pPr>
          </w:p>
          <w:p w14:paraId="37C169A9" w14:textId="638A3824" w:rsidR="00A4719B" w:rsidRDefault="00A4719B" w:rsidP="00A4719B">
            <w:pPr>
              <w:jc w:val="center"/>
            </w:pPr>
            <w:r w:rsidRPr="00122248">
              <w:rPr>
                <w:szCs w:val="24"/>
                <w:lang w:eastAsia="lt-LT"/>
              </w:rPr>
              <w:t>□</w:t>
            </w:r>
          </w:p>
        </w:tc>
        <w:tc>
          <w:tcPr>
            <w:tcW w:w="434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14:paraId="20D9FE70" w14:textId="77777777" w:rsidR="00A4719B" w:rsidRPr="00612692" w:rsidRDefault="00A4719B" w:rsidP="00A4719B">
            <w:pPr>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0B1F582E" w14:textId="6602C502" w:rsidR="00A4719B" w:rsidRDefault="00A4719B" w:rsidP="00A4719B">
            <w:pPr>
              <w:jc w:val="both"/>
            </w:pPr>
            <w:r w:rsidRPr="00612692">
              <w:rPr>
                <w:b/>
              </w:rPr>
              <w:t>pasirašius kvalifikuotu elektroniniu parašu</w:t>
            </w:r>
          </w:p>
        </w:tc>
      </w:tr>
      <w:tr w:rsidR="00891DE9" w14:paraId="5C58C3C9" w14:textId="77777777" w:rsidTr="002548FC">
        <w:trPr>
          <w:trHeight w:val="946"/>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46DF31A2" w14:textId="1D0FB04A" w:rsidR="00891DE9" w:rsidRDefault="00891DE9" w:rsidP="002548FC"/>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829D" w14:textId="7DEAC1EC"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lastRenderedPageBreak/>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2D37FEF7"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4719B" w:rsidRPr="00A4719B">
              <w:rPr>
                <w:szCs w:val="24"/>
                <w:lang w:eastAsia="lt-LT"/>
              </w:rPr>
              <w:t xml:space="preserve">Trakų krašto vietos veiklos grupės valdybos posėdžio </w:t>
            </w:r>
            <w:r w:rsidR="00A4719B" w:rsidRPr="002A662E">
              <w:t>202</w:t>
            </w:r>
            <w:r w:rsidR="00A4719B">
              <w:t xml:space="preserve">2 </w:t>
            </w:r>
            <w:r w:rsidR="00A4719B" w:rsidRPr="002A662E">
              <w:t xml:space="preserve">m. </w:t>
            </w:r>
            <w:r w:rsidR="00361113">
              <w:t>rugpjūčio</w:t>
            </w:r>
            <w:r w:rsidR="00A4719B" w:rsidRPr="002A662E">
              <w:t xml:space="preserve"> </w:t>
            </w:r>
            <w:r w:rsidR="00361113">
              <w:t>1</w:t>
            </w:r>
            <w:r w:rsidR="00A4719B">
              <w:t>1</w:t>
            </w:r>
            <w:r w:rsidR="00A4719B" w:rsidRPr="002A662E">
              <w:t xml:space="preserve"> d. </w:t>
            </w:r>
            <w:r w:rsidR="00A4719B" w:rsidRPr="00A4719B">
              <w:rPr>
                <w:szCs w:val="24"/>
                <w:lang w:eastAsia="lt-LT"/>
              </w:rPr>
              <w:t>protokolo Nr.</w:t>
            </w:r>
            <w:r w:rsidR="00361113">
              <w:rPr>
                <w:szCs w:val="24"/>
                <w:lang w:eastAsia="lt-LT"/>
              </w:rPr>
              <w:t xml:space="preserve"> 3</w:t>
            </w:r>
            <w:r w:rsidR="00A4719B" w:rsidRPr="00A4719B">
              <w:rPr>
                <w:szCs w:val="24"/>
                <w:lang w:eastAsia="lt-LT"/>
              </w:rPr>
              <w:t xml:space="preserve"> sprendimu. </w:t>
            </w:r>
            <w:r w:rsidR="00A41AEB">
              <w:t xml:space="preserve"> </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lastRenderedPageBreak/>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lastRenderedPageBreak/>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53D20A9D"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570D07">
              <w:rPr>
                <w:b/>
                <w:szCs w:val="24"/>
              </w:rPr>
              <w:t xml:space="preserve">2022 m. sausio 13 d. visuotinio susirinkimo </w:t>
            </w:r>
            <w:r w:rsidR="00AC62FA" w:rsidRPr="004F0021">
              <w:rPr>
                <w:b/>
                <w:bCs/>
              </w:rPr>
              <w:t xml:space="preserve">protokolo Nr. </w:t>
            </w:r>
            <w:r w:rsidR="00570D07">
              <w:rPr>
                <w:b/>
                <w:bCs/>
              </w:rPr>
              <w:t>1</w:t>
            </w:r>
            <w:r w:rsidR="00AC62FA" w:rsidRPr="004F0021">
              <w:rPr>
                <w:b/>
                <w:bCs/>
              </w:rPr>
              <w:t xml:space="preserve">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lastRenderedPageBreak/>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lastRenderedPageBreak/>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lastRenderedPageBreak/>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lastRenderedPageBreak/>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8"/>
      <w:footerReference w:type="default" r:id="rId9"/>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3E5E" w14:textId="77777777" w:rsidR="00236486" w:rsidRDefault="00236486">
      <w:r>
        <w:separator/>
      </w:r>
    </w:p>
  </w:endnote>
  <w:endnote w:type="continuationSeparator" w:id="0">
    <w:p w14:paraId="3448102B" w14:textId="77777777" w:rsidR="00236486" w:rsidRDefault="0023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5C0" w14:textId="77777777" w:rsidR="004F0021" w:rsidRDefault="004F0021">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E81E" w14:textId="77777777" w:rsidR="00236486" w:rsidRDefault="00236486">
      <w:r>
        <w:rPr>
          <w:color w:val="000000"/>
        </w:rPr>
        <w:separator/>
      </w:r>
    </w:p>
  </w:footnote>
  <w:footnote w:type="continuationSeparator" w:id="0">
    <w:p w14:paraId="24EECA06" w14:textId="77777777" w:rsidR="00236486" w:rsidRDefault="0023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5DD" w14:textId="77777777" w:rsidR="004F0021" w:rsidRDefault="004F00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10688303">
    <w:abstractNumId w:val="0"/>
  </w:num>
  <w:num w:numId="2" w16cid:durableId="126368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0480C"/>
    <w:rsid w:val="0002793F"/>
    <w:rsid w:val="000904DE"/>
    <w:rsid w:val="00095773"/>
    <w:rsid w:val="000A7132"/>
    <w:rsid w:val="00122BA5"/>
    <w:rsid w:val="00143646"/>
    <w:rsid w:val="001B33B2"/>
    <w:rsid w:val="001E7D43"/>
    <w:rsid w:val="001F462D"/>
    <w:rsid w:val="002252A6"/>
    <w:rsid w:val="00236486"/>
    <w:rsid w:val="00250A4B"/>
    <w:rsid w:val="002548FC"/>
    <w:rsid w:val="002915E5"/>
    <w:rsid w:val="002937D7"/>
    <w:rsid w:val="002E296B"/>
    <w:rsid w:val="00300440"/>
    <w:rsid w:val="00315B08"/>
    <w:rsid w:val="00361113"/>
    <w:rsid w:val="00373F58"/>
    <w:rsid w:val="004A5D3B"/>
    <w:rsid w:val="004D6360"/>
    <w:rsid w:val="004F0021"/>
    <w:rsid w:val="004F27BE"/>
    <w:rsid w:val="00506A7F"/>
    <w:rsid w:val="00570D07"/>
    <w:rsid w:val="006C5837"/>
    <w:rsid w:val="007008CE"/>
    <w:rsid w:val="00742DE8"/>
    <w:rsid w:val="00744203"/>
    <w:rsid w:val="007478EE"/>
    <w:rsid w:val="00750440"/>
    <w:rsid w:val="00754064"/>
    <w:rsid w:val="007A705E"/>
    <w:rsid w:val="007C74CE"/>
    <w:rsid w:val="007E1ED9"/>
    <w:rsid w:val="007E778A"/>
    <w:rsid w:val="007F7F5C"/>
    <w:rsid w:val="00814D19"/>
    <w:rsid w:val="00851ADF"/>
    <w:rsid w:val="00860A97"/>
    <w:rsid w:val="00891DE9"/>
    <w:rsid w:val="0089311A"/>
    <w:rsid w:val="008B5E9F"/>
    <w:rsid w:val="008D36DC"/>
    <w:rsid w:val="008E5DBE"/>
    <w:rsid w:val="009B21C5"/>
    <w:rsid w:val="009D27AE"/>
    <w:rsid w:val="00A41AEB"/>
    <w:rsid w:val="00A4719B"/>
    <w:rsid w:val="00AC62FA"/>
    <w:rsid w:val="00B63129"/>
    <w:rsid w:val="00BA197A"/>
    <w:rsid w:val="00BA26A9"/>
    <w:rsid w:val="00BB4383"/>
    <w:rsid w:val="00BB6185"/>
    <w:rsid w:val="00CA6F96"/>
    <w:rsid w:val="00CB2310"/>
    <w:rsid w:val="00D41CA2"/>
    <w:rsid w:val="00D54E41"/>
    <w:rsid w:val="00DE2EDF"/>
    <w:rsid w:val="00E647B9"/>
    <w:rsid w:val="00E72FBF"/>
    <w:rsid w:val="00E848EF"/>
    <w:rsid w:val="00E860FA"/>
    <w:rsid w:val="00E90C9F"/>
    <w:rsid w:val="00EA6DAC"/>
    <w:rsid w:val="00EA756A"/>
    <w:rsid w:val="00F12E0F"/>
    <w:rsid w:val="00F54C6E"/>
    <w:rsid w:val="00F62FCD"/>
    <w:rsid w:val="00F91470"/>
    <w:rsid w:val="00FA6F4F"/>
    <w:rsid w:val="00FB0E04"/>
    <w:rsid w:val="00FB1D56"/>
    <w:rsid w:val="00FB4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 w:type="character" w:styleId="Hipersaitas">
    <w:name w:val="Hyperlink"/>
    <w:basedOn w:val="Numatytasispastraiposriftas"/>
    <w:uiPriority w:val="99"/>
    <w:unhideWhenUsed/>
    <w:rsid w:val="00A4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3695</Words>
  <Characters>21062</Characters>
  <Application>Microsoft Office Word</Application>
  <DocSecurity>0</DocSecurity>
  <Lines>175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Administravimas 1</cp:lastModifiedBy>
  <cp:revision>2</cp:revision>
  <dcterms:created xsi:type="dcterms:W3CDTF">2022-11-08T14:52:00Z</dcterms:created>
  <dcterms:modified xsi:type="dcterms:W3CDTF">2022-11-08T14:52:00Z</dcterms:modified>
</cp:coreProperties>
</file>